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5" w:rsidRDefault="00962EFF" w:rsidP="00CC3055">
      <w:pPr>
        <w:pStyle w:val="Heading2"/>
        <w:spacing w:line="480" w:lineRule="auto"/>
      </w:pPr>
      <w:r>
        <w:t>Ta</w:t>
      </w:r>
      <w:bookmarkStart w:id="0" w:name="_GoBack"/>
      <w:bookmarkEnd w:id="0"/>
      <w:r>
        <w:t>ble 2</w:t>
      </w:r>
      <w:r w:rsidR="00CC3055" w:rsidRPr="00572156">
        <w:t xml:space="preserve">: </w:t>
      </w:r>
      <w:r w:rsidR="00CC3055">
        <w:t>U</w:t>
      </w:r>
      <w:r w:rsidR="00CC3055" w:rsidRPr="00572156">
        <w:t xml:space="preserve">sers and providers experiences on maternal care </w:t>
      </w:r>
    </w:p>
    <w:tbl>
      <w:tblPr>
        <w:tblStyle w:val="TableGrid"/>
        <w:tblpPr w:leftFromText="180" w:rightFromText="180" w:vertAnchor="text" w:horzAnchor="margin" w:tblpY="33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C3055" w:rsidRPr="00CC3055" w:rsidTr="00511381">
        <w:trPr>
          <w:trHeight w:val="620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CC3055" w:rsidRPr="00CC3055" w:rsidRDefault="00CC3055" w:rsidP="001509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b/>
                <w:sz w:val="24"/>
                <w:szCs w:val="24"/>
              </w:rPr>
              <w:t>Users’ experiences</w:t>
            </w:r>
          </w:p>
          <w:p w:rsidR="00CC3055" w:rsidRPr="00CC3055" w:rsidRDefault="00CC3055" w:rsidP="001509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CC3055" w:rsidRPr="00CC3055" w:rsidRDefault="00CC3055" w:rsidP="001509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b/>
                <w:sz w:val="24"/>
                <w:szCs w:val="24"/>
              </w:rPr>
              <w:t>Providers’ experiences</w:t>
            </w:r>
          </w:p>
          <w:p w:rsidR="00CC3055" w:rsidRPr="00CC3055" w:rsidRDefault="00CC3055" w:rsidP="001509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55" w:rsidRPr="00CC3055" w:rsidTr="00511381">
        <w:tc>
          <w:tcPr>
            <w:tcW w:w="2500" w:type="pct"/>
            <w:tcBorders>
              <w:top w:val="single" w:sz="12" w:space="0" w:color="auto"/>
            </w:tcBorders>
          </w:tcPr>
          <w:p w:rsidR="00CC3055" w:rsidRPr="00CC3055" w:rsidRDefault="00CC3055" w:rsidP="001509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sz w:val="24"/>
                <w:szCs w:val="24"/>
              </w:rPr>
              <w:t>Missing drugs and blood transfusion</w:t>
            </w:r>
          </w:p>
          <w:p w:rsidR="00CC3055" w:rsidRPr="00CC3055" w:rsidRDefault="00CC3055" w:rsidP="001509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sz w:val="24"/>
                <w:szCs w:val="24"/>
              </w:rPr>
              <w:t>Missing attention, support and care</w:t>
            </w:r>
          </w:p>
          <w:p w:rsidR="00CC3055" w:rsidRPr="00CC3055" w:rsidRDefault="00CC3055" w:rsidP="001509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sz w:val="24"/>
                <w:szCs w:val="24"/>
              </w:rPr>
              <w:t>Experiencing physical and verbal abuse</w:t>
            </w:r>
          </w:p>
          <w:p w:rsidR="00CC3055" w:rsidRPr="00CC3055" w:rsidRDefault="00CC3055" w:rsidP="001509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</w:tcBorders>
          </w:tcPr>
          <w:p w:rsidR="00CC3055" w:rsidRPr="00CC3055" w:rsidRDefault="00CC3055" w:rsidP="0015098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sz w:val="24"/>
                <w:szCs w:val="24"/>
              </w:rPr>
              <w:t xml:space="preserve">Lacking supportive supervision and supplies </w:t>
            </w:r>
          </w:p>
          <w:p w:rsidR="00CC3055" w:rsidRPr="00CC3055" w:rsidRDefault="00CC3055" w:rsidP="0015098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55">
              <w:rPr>
                <w:rFonts w:ascii="Times New Roman" w:hAnsi="Times New Roman" w:cs="Times New Roman"/>
                <w:sz w:val="24"/>
                <w:szCs w:val="24"/>
              </w:rPr>
              <w:t>Lacking motivation to work effectively</w:t>
            </w:r>
          </w:p>
          <w:p w:rsidR="00CC3055" w:rsidRPr="00CC3055" w:rsidRDefault="00CC3055" w:rsidP="001509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F8" w:rsidRDefault="00606DF8"/>
    <w:sectPr w:rsidR="00606D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AC"/>
    <w:multiLevelType w:val="hybridMultilevel"/>
    <w:tmpl w:val="3CD4DD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D18AC"/>
    <w:multiLevelType w:val="hybridMultilevel"/>
    <w:tmpl w:val="3CD4DD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0B"/>
    <w:rsid w:val="00150984"/>
    <w:rsid w:val="00337BF6"/>
    <w:rsid w:val="00511381"/>
    <w:rsid w:val="00606DF8"/>
    <w:rsid w:val="00894882"/>
    <w:rsid w:val="00962EFF"/>
    <w:rsid w:val="00A86F0B"/>
    <w:rsid w:val="00CC3055"/>
    <w:rsid w:val="00E50816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30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C3055"/>
    <w:rPr>
      <w:rFonts w:ascii="Arial" w:eastAsia="Times New Roman" w:hAnsi="Arial" w:cs="Arial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CC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30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C3055"/>
    <w:rPr>
      <w:rFonts w:ascii="Arial" w:eastAsia="Times New Roman" w:hAnsi="Arial" w:cs="Arial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CC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261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2012-07-02T17:55:00Z</dcterms:created>
  <dcterms:modified xsi:type="dcterms:W3CDTF">2012-07-02T18:11:00Z</dcterms:modified>
</cp:coreProperties>
</file>