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F64B2" w14:textId="276197CC" w:rsidR="00873643" w:rsidRPr="00102528" w:rsidRDefault="00102528" w:rsidP="0037302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r w:rsidRPr="00102528">
        <w:rPr>
          <w:rFonts w:ascii="Times New Roman" w:hAnsi="Times New Roman"/>
          <w:b/>
          <w:color w:val="000000"/>
          <w:sz w:val="20"/>
          <w:szCs w:val="20"/>
        </w:rPr>
        <w:t xml:space="preserve">Additional file 2: </w:t>
      </w:r>
      <w:r w:rsidR="00373028" w:rsidRPr="00102528">
        <w:rPr>
          <w:rFonts w:ascii="Times New Roman" w:hAnsi="Times New Roman"/>
          <w:b/>
          <w:color w:val="000000"/>
          <w:sz w:val="20"/>
          <w:szCs w:val="20"/>
        </w:rPr>
        <w:t xml:space="preserve">Appendix </w:t>
      </w:r>
      <w:r w:rsidR="006F170C">
        <w:rPr>
          <w:rFonts w:ascii="Times New Roman" w:hAnsi="Times New Roman"/>
          <w:b/>
          <w:color w:val="000000"/>
          <w:sz w:val="20"/>
          <w:szCs w:val="20"/>
        </w:rPr>
        <w:t>S</w:t>
      </w:r>
      <w:r w:rsidR="00AA0BEE" w:rsidRPr="00102528">
        <w:rPr>
          <w:rFonts w:ascii="Times New Roman" w:hAnsi="Times New Roman"/>
          <w:b/>
          <w:color w:val="000000"/>
          <w:sz w:val="20"/>
          <w:szCs w:val="20"/>
        </w:rPr>
        <w:t>2</w:t>
      </w:r>
      <w:r w:rsidR="00556945" w:rsidRPr="0010252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373028" w:rsidRPr="00102528">
        <w:rPr>
          <w:rFonts w:ascii="Times New Roman" w:hAnsi="Times New Roman"/>
          <w:color w:val="000000"/>
          <w:sz w:val="20"/>
          <w:szCs w:val="20"/>
        </w:rPr>
        <w:t xml:space="preserve">Parameter </w:t>
      </w:r>
      <w:r w:rsidR="00873643" w:rsidRPr="00102528">
        <w:rPr>
          <w:rFonts w:ascii="Times New Roman" w:hAnsi="Times New Roman"/>
          <w:color w:val="000000"/>
          <w:sz w:val="20"/>
          <w:szCs w:val="20"/>
        </w:rPr>
        <w:t>e</w:t>
      </w:r>
      <w:r w:rsidR="00373028" w:rsidRPr="00102528">
        <w:rPr>
          <w:rFonts w:ascii="Times New Roman" w:hAnsi="Times New Roman"/>
          <w:color w:val="000000"/>
          <w:sz w:val="20"/>
          <w:szCs w:val="20"/>
        </w:rPr>
        <w:t xml:space="preserve">stimates and </w:t>
      </w:r>
      <w:r w:rsidR="00873643" w:rsidRPr="00102528">
        <w:rPr>
          <w:rFonts w:ascii="Times New Roman" w:hAnsi="Times New Roman"/>
          <w:color w:val="000000"/>
          <w:sz w:val="20"/>
          <w:szCs w:val="20"/>
        </w:rPr>
        <w:t>f</w:t>
      </w:r>
      <w:r w:rsidR="00373028" w:rsidRPr="00102528">
        <w:rPr>
          <w:rFonts w:ascii="Times New Roman" w:hAnsi="Times New Roman"/>
          <w:color w:val="000000"/>
          <w:sz w:val="20"/>
          <w:szCs w:val="20"/>
        </w:rPr>
        <w:t xml:space="preserve">it </w:t>
      </w:r>
      <w:r w:rsidR="00873643" w:rsidRPr="00102528">
        <w:rPr>
          <w:rFonts w:ascii="Times New Roman" w:hAnsi="Times New Roman"/>
          <w:color w:val="000000"/>
          <w:sz w:val="20"/>
          <w:szCs w:val="20"/>
        </w:rPr>
        <w:t>s</w:t>
      </w:r>
      <w:r w:rsidR="00373028" w:rsidRPr="00102528">
        <w:rPr>
          <w:rFonts w:ascii="Times New Roman" w:hAnsi="Times New Roman"/>
          <w:color w:val="000000"/>
          <w:sz w:val="20"/>
          <w:szCs w:val="20"/>
        </w:rPr>
        <w:t xml:space="preserve">tatistics of </w:t>
      </w:r>
      <w:r w:rsidR="00873643" w:rsidRPr="00102528">
        <w:rPr>
          <w:rFonts w:ascii="Times New Roman" w:hAnsi="Times New Roman"/>
          <w:color w:val="000000"/>
          <w:sz w:val="20"/>
          <w:szCs w:val="20"/>
        </w:rPr>
        <w:t>the D1 model with significant variables</w:t>
      </w:r>
    </w:p>
    <w:tbl>
      <w:tblPr>
        <w:tblW w:w="9546" w:type="dxa"/>
        <w:tblLook w:val="04A0" w:firstRow="1" w:lastRow="0" w:firstColumn="1" w:lastColumn="0" w:noHBand="0" w:noVBand="1"/>
      </w:tblPr>
      <w:tblGrid>
        <w:gridCol w:w="2059"/>
        <w:gridCol w:w="1033"/>
        <w:gridCol w:w="823"/>
        <w:gridCol w:w="236"/>
        <w:gridCol w:w="779"/>
        <w:gridCol w:w="794"/>
        <w:gridCol w:w="236"/>
        <w:gridCol w:w="1033"/>
        <w:gridCol w:w="794"/>
        <w:gridCol w:w="236"/>
        <w:gridCol w:w="779"/>
        <w:gridCol w:w="794"/>
      </w:tblGrid>
      <w:tr w:rsidR="00565A29" w:rsidRPr="00102528" w14:paraId="1F1698FD" w14:textId="77777777" w:rsidTr="002F00D4">
        <w:trPr>
          <w:trHeight w:hRule="exact" w:val="397"/>
        </w:trPr>
        <w:tc>
          <w:tcPr>
            <w:tcW w:w="2059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6E7576BD" w14:textId="77777777" w:rsidR="00565A29" w:rsidRPr="00102528" w:rsidRDefault="00565A29" w:rsidP="002874B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2B591451" w14:textId="2D031750" w:rsidR="00565A29" w:rsidRPr="00102528" w:rsidRDefault="00AB678B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Aggregate Level</w:t>
            </w:r>
          </w:p>
        </w:tc>
        <w:tc>
          <w:tcPr>
            <w:tcW w:w="236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36D3162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14:paraId="5F0C3ACA" w14:textId="79111322" w:rsidR="00565A29" w:rsidRPr="00102528" w:rsidRDefault="00AB678B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Individual Level</w:t>
            </w:r>
          </w:p>
        </w:tc>
      </w:tr>
      <w:tr w:rsidR="00565A29" w:rsidRPr="00102528" w14:paraId="1CBC0D76" w14:textId="77777777" w:rsidTr="002F00D4">
        <w:trPr>
          <w:trHeight w:hRule="exact" w:val="397"/>
        </w:trPr>
        <w:tc>
          <w:tcPr>
            <w:tcW w:w="2059" w:type="dxa"/>
            <w:vMerge/>
            <w:hideMark/>
          </w:tcPr>
          <w:p w14:paraId="40F7E8CB" w14:textId="77777777" w:rsidR="00565A29" w:rsidRPr="00102528" w:rsidRDefault="00565A29" w:rsidP="002874B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AA8725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0F504A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87E30E" w14:textId="16888671" w:rsidR="00565A29" w:rsidRPr="00102528" w:rsidRDefault="00AB678B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WLS</w:t>
            </w:r>
          </w:p>
        </w:tc>
        <w:tc>
          <w:tcPr>
            <w:tcW w:w="236" w:type="dxa"/>
            <w:noWrap/>
            <w:vAlign w:val="center"/>
            <w:hideMark/>
          </w:tcPr>
          <w:p w14:paraId="3C1E5516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B302BF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OLS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7D4223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5F1028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</w:t>
            </w:r>
          </w:p>
        </w:tc>
      </w:tr>
      <w:tr w:rsidR="00565A29" w:rsidRPr="00102528" w14:paraId="4FC852C3" w14:textId="77777777" w:rsidTr="002F00D4">
        <w:trPr>
          <w:trHeight w:hRule="exact" w:val="397"/>
        </w:trPr>
        <w:tc>
          <w:tcPr>
            <w:tcW w:w="2059" w:type="dxa"/>
            <w:vMerge/>
            <w:tcBorders>
              <w:bottom w:val="single" w:sz="4" w:space="0" w:color="auto"/>
            </w:tcBorders>
            <w:hideMark/>
          </w:tcPr>
          <w:p w14:paraId="755D332B" w14:textId="77777777" w:rsidR="00565A29" w:rsidRPr="00102528" w:rsidRDefault="00565A29" w:rsidP="00BE31D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80E785" w14:textId="6E93F681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sz w:val="20"/>
                <w:szCs w:val="20"/>
              </w:rPr>
              <w:t>Coef.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3E8633" w14:textId="57B58D45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AF24CD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2390E1" w14:textId="3CF3395D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sz w:val="20"/>
                <w:szCs w:val="20"/>
              </w:rPr>
              <w:t>Coef.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7A01B9" w14:textId="5F94BF60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A0E4F6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7C612C" w14:textId="5BFC039B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sz w:val="20"/>
                <w:szCs w:val="20"/>
              </w:rPr>
              <w:t>Coef.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A8AA7B" w14:textId="55804AE2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A0F94B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886619" w14:textId="0DD81631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sz w:val="20"/>
                <w:szCs w:val="20"/>
              </w:rPr>
              <w:t>Coef.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C19B3B" w14:textId="3E3E9F91" w:rsidR="00565A29" w:rsidRPr="00102528" w:rsidRDefault="00565A29" w:rsidP="002F00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</w:tr>
      <w:tr w:rsidR="00E86FEB" w:rsidRPr="00102528" w14:paraId="2998F9AE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30D1B855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MO2</w:t>
            </w:r>
          </w:p>
        </w:tc>
        <w:tc>
          <w:tcPr>
            <w:tcW w:w="1033" w:type="dxa"/>
            <w:noWrap/>
            <w:vAlign w:val="center"/>
          </w:tcPr>
          <w:p w14:paraId="78997130" w14:textId="235A2030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  <w:tc>
          <w:tcPr>
            <w:tcW w:w="823" w:type="dxa"/>
            <w:noWrap/>
            <w:vAlign w:val="center"/>
          </w:tcPr>
          <w:p w14:paraId="31983640" w14:textId="35A39AAE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</w:tcPr>
          <w:p w14:paraId="3765F9CF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5E2D5BC1" w14:textId="027D912B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794" w:type="dxa"/>
            <w:noWrap/>
            <w:vAlign w:val="center"/>
          </w:tcPr>
          <w:p w14:paraId="0D25E7FD" w14:textId="6071D695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</w:tcPr>
          <w:p w14:paraId="02418578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26A9F4AF" w14:textId="15775226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794" w:type="dxa"/>
            <w:noWrap/>
            <w:vAlign w:val="center"/>
          </w:tcPr>
          <w:p w14:paraId="611C97DE" w14:textId="0A41F603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36" w:type="dxa"/>
            <w:noWrap/>
            <w:vAlign w:val="center"/>
          </w:tcPr>
          <w:p w14:paraId="20FB1CA2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5C86256D" w14:textId="4A4A2005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794" w:type="dxa"/>
            <w:noWrap/>
            <w:vAlign w:val="center"/>
          </w:tcPr>
          <w:p w14:paraId="2156B7BE" w14:textId="1F878970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86FEB" w:rsidRPr="00102528" w14:paraId="4AB79F01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6CAF560F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MO3</w:t>
            </w:r>
          </w:p>
        </w:tc>
        <w:tc>
          <w:tcPr>
            <w:tcW w:w="1033" w:type="dxa"/>
            <w:noWrap/>
            <w:vAlign w:val="center"/>
          </w:tcPr>
          <w:p w14:paraId="1D857317" w14:textId="7C85B3CD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823" w:type="dxa"/>
            <w:noWrap/>
            <w:vAlign w:val="center"/>
          </w:tcPr>
          <w:p w14:paraId="239CF3BA" w14:textId="2DB057F1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36" w:type="dxa"/>
            <w:noWrap/>
            <w:vAlign w:val="center"/>
          </w:tcPr>
          <w:p w14:paraId="573EED27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241CCF0E" w14:textId="621DA5D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794" w:type="dxa"/>
            <w:noWrap/>
            <w:vAlign w:val="center"/>
          </w:tcPr>
          <w:p w14:paraId="0040166B" w14:textId="612A929D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36" w:type="dxa"/>
            <w:noWrap/>
            <w:vAlign w:val="center"/>
          </w:tcPr>
          <w:p w14:paraId="35A8C18A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2615AD98" w14:textId="11EE6EC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794" w:type="dxa"/>
            <w:noWrap/>
            <w:vAlign w:val="center"/>
          </w:tcPr>
          <w:p w14:paraId="28B155A5" w14:textId="3947779D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36" w:type="dxa"/>
            <w:noWrap/>
            <w:vAlign w:val="center"/>
          </w:tcPr>
          <w:p w14:paraId="362F61F9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52CE6ECA" w14:textId="4C858780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794" w:type="dxa"/>
            <w:noWrap/>
            <w:vAlign w:val="center"/>
          </w:tcPr>
          <w:p w14:paraId="547D1359" w14:textId="05C48F11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E86FEB" w:rsidRPr="00102528" w14:paraId="575412EC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015BC468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SC2</w:t>
            </w:r>
          </w:p>
        </w:tc>
        <w:tc>
          <w:tcPr>
            <w:tcW w:w="1033" w:type="dxa"/>
            <w:noWrap/>
            <w:vAlign w:val="center"/>
          </w:tcPr>
          <w:p w14:paraId="388A717E" w14:textId="64B3B598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823" w:type="dxa"/>
            <w:noWrap/>
            <w:vAlign w:val="center"/>
          </w:tcPr>
          <w:p w14:paraId="3230D2F4" w14:textId="60B12829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36" w:type="dxa"/>
            <w:noWrap/>
            <w:vAlign w:val="center"/>
          </w:tcPr>
          <w:p w14:paraId="1619BA54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740DDA44" w14:textId="104B7C59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794" w:type="dxa"/>
            <w:noWrap/>
            <w:vAlign w:val="center"/>
          </w:tcPr>
          <w:p w14:paraId="527B53EB" w14:textId="075E9473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</w:tcPr>
          <w:p w14:paraId="604F49E4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5CD2A2C4" w14:textId="3EE2D439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794" w:type="dxa"/>
            <w:noWrap/>
            <w:vAlign w:val="center"/>
          </w:tcPr>
          <w:p w14:paraId="17BB2B79" w14:textId="5271B44D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36" w:type="dxa"/>
            <w:noWrap/>
            <w:vAlign w:val="center"/>
          </w:tcPr>
          <w:p w14:paraId="027F7483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6EA577DD" w14:textId="3FE2A2E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794" w:type="dxa"/>
            <w:noWrap/>
            <w:vAlign w:val="center"/>
          </w:tcPr>
          <w:p w14:paraId="5CF454EB" w14:textId="6F1ED479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86FEB" w:rsidRPr="00102528" w14:paraId="1C31C30F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4F66CEAF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SC3</w:t>
            </w:r>
          </w:p>
        </w:tc>
        <w:tc>
          <w:tcPr>
            <w:tcW w:w="1033" w:type="dxa"/>
            <w:noWrap/>
            <w:vAlign w:val="center"/>
          </w:tcPr>
          <w:p w14:paraId="3613FF71" w14:textId="67EBD0D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823" w:type="dxa"/>
            <w:noWrap/>
            <w:vAlign w:val="center"/>
          </w:tcPr>
          <w:p w14:paraId="383B7329" w14:textId="0CCA1262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36" w:type="dxa"/>
            <w:noWrap/>
            <w:vAlign w:val="center"/>
          </w:tcPr>
          <w:p w14:paraId="5BBDAEF4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16EDB649" w14:textId="77F69D9F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794" w:type="dxa"/>
            <w:noWrap/>
            <w:vAlign w:val="center"/>
          </w:tcPr>
          <w:p w14:paraId="3876DAB9" w14:textId="3F2FE6C9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36" w:type="dxa"/>
            <w:noWrap/>
            <w:vAlign w:val="center"/>
          </w:tcPr>
          <w:p w14:paraId="42B1BAA2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3751A102" w14:textId="2207D7D6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794" w:type="dxa"/>
            <w:noWrap/>
            <w:vAlign w:val="center"/>
          </w:tcPr>
          <w:p w14:paraId="519AA07E" w14:textId="2BB574CD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36" w:type="dxa"/>
            <w:noWrap/>
            <w:vAlign w:val="center"/>
          </w:tcPr>
          <w:p w14:paraId="340BE8A7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47E91134" w14:textId="2A6B78F5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0.319</w:t>
            </w:r>
          </w:p>
        </w:tc>
        <w:tc>
          <w:tcPr>
            <w:tcW w:w="794" w:type="dxa"/>
            <w:noWrap/>
            <w:vAlign w:val="center"/>
          </w:tcPr>
          <w:p w14:paraId="5345DD1E" w14:textId="6B4EB6C2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E86FEB" w:rsidRPr="00102528" w14:paraId="50149A65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3C14E44D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UA2</w:t>
            </w:r>
          </w:p>
        </w:tc>
        <w:tc>
          <w:tcPr>
            <w:tcW w:w="1033" w:type="dxa"/>
            <w:noWrap/>
            <w:vAlign w:val="center"/>
          </w:tcPr>
          <w:p w14:paraId="08872D40" w14:textId="420140C6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823" w:type="dxa"/>
            <w:noWrap/>
            <w:vAlign w:val="center"/>
          </w:tcPr>
          <w:p w14:paraId="44DFAA78" w14:textId="45C62BF5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</w:tcPr>
          <w:p w14:paraId="539B9C9A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13D3A613" w14:textId="47D6D798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794" w:type="dxa"/>
            <w:noWrap/>
            <w:vAlign w:val="center"/>
          </w:tcPr>
          <w:p w14:paraId="3996F07C" w14:textId="5E913D0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36" w:type="dxa"/>
            <w:noWrap/>
            <w:vAlign w:val="center"/>
          </w:tcPr>
          <w:p w14:paraId="6E9486C2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5302A5C7" w14:textId="79E2DA1D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794" w:type="dxa"/>
            <w:noWrap/>
            <w:vAlign w:val="center"/>
          </w:tcPr>
          <w:p w14:paraId="279EB350" w14:textId="04DF2C62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36" w:type="dxa"/>
            <w:noWrap/>
            <w:vAlign w:val="center"/>
          </w:tcPr>
          <w:p w14:paraId="0E51CCBF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73287634" w14:textId="0342681E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794" w:type="dxa"/>
            <w:noWrap/>
            <w:vAlign w:val="center"/>
          </w:tcPr>
          <w:p w14:paraId="724B9948" w14:textId="00B6623A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86FEB" w:rsidRPr="00102528" w14:paraId="7DE0CD86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41740589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UA3</w:t>
            </w:r>
          </w:p>
        </w:tc>
        <w:tc>
          <w:tcPr>
            <w:tcW w:w="1033" w:type="dxa"/>
            <w:noWrap/>
            <w:vAlign w:val="center"/>
          </w:tcPr>
          <w:p w14:paraId="1B052161" w14:textId="74BD96F6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823" w:type="dxa"/>
            <w:noWrap/>
            <w:vAlign w:val="center"/>
          </w:tcPr>
          <w:p w14:paraId="2EDE3A17" w14:textId="6FE30E81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36" w:type="dxa"/>
            <w:noWrap/>
            <w:vAlign w:val="center"/>
          </w:tcPr>
          <w:p w14:paraId="1E675282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7CD50A02" w14:textId="111EECE0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794" w:type="dxa"/>
            <w:noWrap/>
            <w:vAlign w:val="center"/>
          </w:tcPr>
          <w:p w14:paraId="13EDE531" w14:textId="74B056FC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</w:tcPr>
          <w:p w14:paraId="287E4306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0EDDF5D4" w14:textId="030D40CB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794" w:type="dxa"/>
            <w:noWrap/>
            <w:vAlign w:val="center"/>
          </w:tcPr>
          <w:p w14:paraId="742C85C7" w14:textId="2C05EB1F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</w:tcPr>
          <w:p w14:paraId="6B15133C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228FCD06" w14:textId="2A905078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794" w:type="dxa"/>
            <w:noWrap/>
            <w:vAlign w:val="center"/>
          </w:tcPr>
          <w:p w14:paraId="01B92C23" w14:textId="7A19DB8D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86FEB" w:rsidRPr="00102528" w14:paraId="77AEA675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343986FD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1033" w:type="dxa"/>
            <w:noWrap/>
            <w:vAlign w:val="center"/>
          </w:tcPr>
          <w:p w14:paraId="1DFC74C0" w14:textId="78E9E63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823" w:type="dxa"/>
            <w:noWrap/>
            <w:vAlign w:val="center"/>
          </w:tcPr>
          <w:p w14:paraId="79179F3F" w14:textId="4D08A184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36" w:type="dxa"/>
            <w:noWrap/>
            <w:vAlign w:val="center"/>
          </w:tcPr>
          <w:p w14:paraId="1A452841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6A25FC89" w14:textId="3D40471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794" w:type="dxa"/>
            <w:noWrap/>
            <w:vAlign w:val="center"/>
          </w:tcPr>
          <w:p w14:paraId="4E55F314" w14:textId="5F291101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36" w:type="dxa"/>
            <w:noWrap/>
            <w:vAlign w:val="center"/>
          </w:tcPr>
          <w:p w14:paraId="525B21E7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0D307A61" w14:textId="7EAE2D6A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794" w:type="dxa"/>
            <w:noWrap/>
            <w:vAlign w:val="center"/>
          </w:tcPr>
          <w:p w14:paraId="17D39E74" w14:textId="457E3B3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</w:tcPr>
          <w:p w14:paraId="2C7278FF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3E989299" w14:textId="1E973E95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  <w:tc>
          <w:tcPr>
            <w:tcW w:w="794" w:type="dxa"/>
            <w:noWrap/>
            <w:vAlign w:val="center"/>
          </w:tcPr>
          <w:p w14:paraId="7E3CC7C0" w14:textId="16B27D62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86FEB" w:rsidRPr="00102528" w14:paraId="2B0A4CA6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0234D07E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PD3</w:t>
            </w:r>
          </w:p>
        </w:tc>
        <w:tc>
          <w:tcPr>
            <w:tcW w:w="1033" w:type="dxa"/>
            <w:noWrap/>
            <w:vAlign w:val="center"/>
          </w:tcPr>
          <w:p w14:paraId="3F2F1A29" w14:textId="34B5858F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0.315</w:t>
            </w:r>
          </w:p>
        </w:tc>
        <w:tc>
          <w:tcPr>
            <w:tcW w:w="823" w:type="dxa"/>
            <w:noWrap/>
            <w:vAlign w:val="center"/>
          </w:tcPr>
          <w:p w14:paraId="0D0B6D11" w14:textId="5880C841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36" w:type="dxa"/>
            <w:noWrap/>
            <w:vAlign w:val="center"/>
          </w:tcPr>
          <w:p w14:paraId="0A63EB50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36471023" w14:textId="659D5952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  <w:tc>
          <w:tcPr>
            <w:tcW w:w="794" w:type="dxa"/>
            <w:noWrap/>
            <w:vAlign w:val="center"/>
          </w:tcPr>
          <w:p w14:paraId="5F42F1C5" w14:textId="5F8F5388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36" w:type="dxa"/>
            <w:noWrap/>
            <w:vAlign w:val="center"/>
          </w:tcPr>
          <w:p w14:paraId="2641F15A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4AD4DAEB" w14:textId="1185B752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  <w:tc>
          <w:tcPr>
            <w:tcW w:w="794" w:type="dxa"/>
            <w:noWrap/>
            <w:vAlign w:val="center"/>
          </w:tcPr>
          <w:p w14:paraId="62DF3F50" w14:textId="18847428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36" w:type="dxa"/>
            <w:noWrap/>
            <w:vAlign w:val="center"/>
          </w:tcPr>
          <w:p w14:paraId="298CC704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18BBADF6" w14:textId="262540E4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  <w:tc>
          <w:tcPr>
            <w:tcW w:w="794" w:type="dxa"/>
            <w:noWrap/>
            <w:vAlign w:val="center"/>
          </w:tcPr>
          <w:p w14:paraId="730D711C" w14:textId="2C68DDA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E86FEB" w:rsidRPr="00102528" w14:paraId="216AA295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452B47AF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AD2</w:t>
            </w:r>
          </w:p>
        </w:tc>
        <w:tc>
          <w:tcPr>
            <w:tcW w:w="1033" w:type="dxa"/>
            <w:noWrap/>
            <w:vAlign w:val="center"/>
          </w:tcPr>
          <w:p w14:paraId="2869D413" w14:textId="221B68FA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823" w:type="dxa"/>
            <w:noWrap/>
            <w:vAlign w:val="center"/>
          </w:tcPr>
          <w:p w14:paraId="7EF9AC06" w14:textId="4E0C0F35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36" w:type="dxa"/>
            <w:noWrap/>
            <w:vAlign w:val="center"/>
          </w:tcPr>
          <w:p w14:paraId="4B495B30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583C27C3" w14:textId="027E6032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794" w:type="dxa"/>
            <w:noWrap/>
            <w:vAlign w:val="center"/>
          </w:tcPr>
          <w:p w14:paraId="16CE5030" w14:textId="3FB03F4B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</w:tcPr>
          <w:p w14:paraId="03E70DF1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520E9B7C" w14:textId="59DCF64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794" w:type="dxa"/>
            <w:noWrap/>
            <w:vAlign w:val="center"/>
          </w:tcPr>
          <w:p w14:paraId="156FC216" w14:textId="6778EE52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36" w:type="dxa"/>
            <w:noWrap/>
            <w:vAlign w:val="center"/>
          </w:tcPr>
          <w:p w14:paraId="7B7577E4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648564FB" w14:textId="21A08C3F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794" w:type="dxa"/>
            <w:noWrap/>
            <w:vAlign w:val="center"/>
          </w:tcPr>
          <w:p w14:paraId="6C7FD476" w14:textId="255BA3F8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86FEB" w:rsidRPr="00102528" w14:paraId="60D78605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12EBE0B5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AD3</w:t>
            </w:r>
          </w:p>
        </w:tc>
        <w:tc>
          <w:tcPr>
            <w:tcW w:w="1033" w:type="dxa"/>
            <w:noWrap/>
            <w:vAlign w:val="center"/>
          </w:tcPr>
          <w:p w14:paraId="7E184A87" w14:textId="6C1E6301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823" w:type="dxa"/>
            <w:noWrap/>
            <w:vAlign w:val="center"/>
          </w:tcPr>
          <w:p w14:paraId="04F027E4" w14:textId="47AE3550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36" w:type="dxa"/>
            <w:noWrap/>
            <w:vAlign w:val="center"/>
          </w:tcPr>
          <w:p w14:paraId="0C36F946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14:paraId="3405A2AF" w14:textId="65B29409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794" w:type="dxa"/>
            <w:noWrap/>
            <w:vAlign w:val="center"/>
          </w:tcPr>
          <w:p w14:paraId="573EEC83" w14:textId="01401E33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36" w:type="dxa"/>
            <w:noWrap/>
            <w:vAlign w:val="center"/>
          </w:tcPr>
          <w:p w14:paraId="24044EBC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544D4069" w14:textId="547A21B8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794" w:type="dxa"/>
            <w:noWrap/>
            <w:vAlign w:val="center"/>
          </w:tcPr>
          <w:p w14:paraId="32ACEC3D" w14:textId="13D33FBB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36" w:type="dxa"/>
            <w:noWrap/>
            <w:vAlign w:val="center"/>
          </w:tcPr>
          <w:p w14:paraId="2EEFAFCF" w14:textId="77777777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14:paraId="3C387543" w14:textId="2604735E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794" w:type="dxa"/>
            <w:noWrap/>
            <w:vAlign w:val="center"/>
          </w:tcPr>
          <w:p w14:paraId="5CF755BE" w14:textId="2A409B10" w:rsidR="00E86FEB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E86FEB" w:rsidRPr="00102528" w14:paraId="34FB9AA3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19F379E2" w14:textId="77777777" w:rsidR="00E86FEB" w:rsidRPr="00102528" w:rsidRDefault="00E86FEB" w:rsidP="00E86F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033" w:type="dxa"/>
            <w:noWrap/>
            <w:vAlign w:val="center"/>
            <w:hideMark/>
          </w:tcPr>
          <w:p w14:paraId="2C979BA2" w14:textId="6BF4A006" w:rsidR="00E86FEB" w:rsidRPr="00102528" w:rsidRDefault="00976FAA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E86FEB" w:rsidRPr="00102528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823" w:type="dxa"/>
            <w:noWrap/>
            <w:vAlign w:val="center"/>
            <w:hideMark/>
          </w:tcPr>
          <w:p w14:paraId="4F3A6919" w14:textId="0B8987A6" w:rsidR="00E86FEB" w:rsidRPr="00102528" w:rsidRDefault="00E86FEB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  <w:hideMark/>
          </w:tcPr>
          <w:p w14:paraId="0EDEB65B" w14:textId="77777777" w:rsidR="00E86FEB" w:rsidRPr="00102528" w:rsidRDefault="00E86FEB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  <w:hideMark/>
          </w:tcPr>
          <w:p w14:paraId="11068579" w14:textId="597C892A" w:rsidR="00E86FEB" w:rsidRPr="00102528" w:rsidRDefault="00976FAA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E86FEB" w:rsidRPr="00102528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794" w:type="dxa"/>
            <w:noWrap/>
            <w:vAlign w:val="center"/>
            <w:hideMark/>
          </w:tcPr>
          <w:p w14:paraId="423B2037" w14:textId="3625AA6F" w:rsidR="00E86FEB" w:rsidRPr="00102528" w:rsidRDefault="00E86FEB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  <w:hideMark/>
          </w:tcPr>
          <w:p w14:paraId="714FACBA" w14:textId="77777777" w:rsidR="00E86FEB" w:rsidRPr="00102528" w:rsidRDefault="00E86FEB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  <w:hideMark/>
          </w:tcPr>
          <w:p w14:paraId="18A2581B" w14:textId="34586848" w:rsidR="00E86FEB" w:rsidRPr="00102528" w:rsidRDefault="00976FAA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E86FEB" w:rsidRPr="00102528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794" w:type="dxa"/>
            <w:noWrap/>
            <w:vAlign w:val="center"/>
            <w:hideMark/>
          </w:tcPr>
          <w:p w14:paraId="271AB317" w14:textId="5E082C37" w:rsidR="00E86FEB" w:rsidRPr="00102528" w:rsidRDefault="00E86FEB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36" w:type="dxa"/>
            <w:noWrap/>
            <w:vAlign w:val="center"/>
            <w:hideMark/>
          </w:tcPr>
          <w:p w14:paraId="4655446F" w14:textId="77777777" w:rsidR="00E86FEB" w:rsidRPr="00102528" w:rsidRDefault="00E86FEB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  <w:hideMark/>
          </w:tcPr>
          <w:p w14:paraId="502F3050" w14:textId="6713B683" w:rsidR="00E86FEB" w:rsidRPr="00102528" w:rsidRDefault="00976FAA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E86FEB" w:rsidRPr="00102528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794" w:type="dxa"/>
            <w:noWrap/>
            <w:vAlign w:val="center"/>
            <w:hideMark/>
          </w:tcPr>
          <w:p w14:paraId="3D5D4CAC" w14:textId="7A9531DD" w:rsidR="00E86FEB" w:rsidRPr="00102528" w:rsidRDefault="00E86FEB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A609DC" w:rsidRPr="00102528" w14:paraId="6F10AFE1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1CA7D3F2" w14:textId="77777777" w:rsidR="00A609DC" w:rsidRPr="00102528" w:rsidRDefault="00A609DC" w:rsidP="00A60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033" w:type="dxa"/>
            <w:noWrap/>
            <w:vAlign w:val="center"/>
            <w:hideMark/>
          </w:tcPr>
          <w:p w14:paraId="6D7AAC06" w14:textId="3844DFFA" w:rsidR="00A609DC" w:rsidRPr="00102528" w:rsidRDefault="00976FAA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A609DC" w:rsidRPr="00102528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r w:rsidR="00742C94" w:rsidRPr="00102528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23" w:type="dxa"/>
            <w:noWrap/>
            <w:vAlign w:val="center"/>
            <w:hideMark/>
          </w:tcPr>
          <w:p w14:paraId="16265C77" w14:textId="48A6DD1A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36" w:type="dxa"/>
            <w:noWrap/>
            <w:vAlign w:val="center"/>
            <w:hideMark/>
          </w:tcPr>
          <w:p w14:paraId="58B6057D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  <w:hideMark/>
          </w:tcPr>
          <w:p w14:paraId="59FD7875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C02F77E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14:paraId="48DD988E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  <w:hideMark/>
          </w:tcPr>
          <w:p w14:paraId="78325C1F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F04F79D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14:paraId="3C9C20AC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  <w:hideMark/>
          </w:tcPr>
          <w:p w14:paraId="4C9E29C5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AB548C0" w14:textId="77777777" w:rsidR="00A609DC" w:rsidRPr="00102528" w:rsidRDefault="00A609DC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A29" w:rsidRPr="00102528" w14:paraId="1D5F83FB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40046DC9" w14:textId="77777777" w:rsidR="00565A29" w:rsidRPr="00102528" w:rsidRDefault="00565A29" w:rsidP="002874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Fit statistics</w:t>
            </w:r>
          </w:p>
        </w:tc>
        <w:tc>
          <w:tcPr>
            <w:tcW w:w="1033" w:type="dxa"/>
            <w:noWrap/>
            <w:vAlign w:val="center"/>
            <w:hideMark/>
          </w:tcPr>
          <w:p w14:paraId="04F48D84" w14:textId="77777777" w:rsidR="00565A29" w:rsidRPr="00102528" w:rsidRDefault="00565A29" w:rsidP="002F00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noWrap/>
            <w:vAlign w:val="center"/>
            <w:hideMark/>
          </w:tcPr>
          <w:p w14:paraId="34E5BE18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14:paraId="6CBA80F3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  <w:hideMark/>
          </w:tcPr>
          <w:p w14:paraId="49F1C923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BBE1C0E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14:paraId="274724D9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  <w:hideMark/>
          </w:tcPr>
          <w:p w14:paraId="6F5D518D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A0E7B51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14:paraId="489DBE3F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  <w:hideMark/>
          </w:tcPr>
          <w:p w14:paraId="66985F56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E8E4805" w14:textId="77777777" w:rsidR="00565A29" w:rsidRPr="00102528" w:rsidRDefault="00565A29" w:rsidP="002F00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A29" w:rsidRPr="00102528" w14:paraId="4C87D87B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7456F033" w14:textId="77777777" w:rsidR="00565A29" w:rsidRPr="00102528" w:rsidRDefault="00565A29" w:rsidP="002874B4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</w:t>
            </w: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6" w:type="dxa"/>
            <w:gridSpan w:val="2"/>
            <w:noWrap/>
            <w:vAlign w:val="center"/>
          </w:tcPr>
          <w:p w14:paraId="4649C153" w14:textId="0EDA5D48" w:rsidR="00565A29" w:rsidRPr="00102528" w:rsidRDefault="00766A0F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236" w:type="dxa"/>
            <w:noWrap/>
            <w:vAlign w:val="center"/>
          </w:tcPr>
          <w:p w14:paraId="168A5D1B" w14:textId="77777777" w:rsidR="00565A29" w:rsidRPr="00102528" w:rsidRDefault="00565A29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14:paraId="55228104" w14:textId="6A5DDA77" w:rsidR="00565A29" w:rsidRPr="00102528" w:rsidRDefault="0019203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236" w:type="dxa"/>
            <w:noWrap/>
            <w:vAlign w:val="center"/>
          </w:tcPr>
          <w:p w14:paraId="27BC56BD" w14:textId="77777777" w:rsidR="00565A29" w:rsidRPr="00102528" w:rsidRDefault="00565A29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noWrap/>
            <w:vAlign w:val="center"/>
          </w:tcPr>
          <w:p w14:paraId="7F5853CB" w14:textId="245700BF" w:rsidR="00565A29" w:rsidRPr="00102528" w:rsidRDefault="00E86FEB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236" w:type="dxa"/>
            <w:noWrap/>
            <w:vAlign w:val="center"/>
          </w:tcPr>
          <w:p w14:paraId="7A93895B" w14:textId="77777777" w:rsidR="00565A29" w:rsidRPr="00102528" w:rsidRDefault="00565A29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14:paraId="09095695" w14:textId="565CDEF1" w:rsidR="00565A29" w:rsidRPr="00102528" w:rsidRDefault="00565A29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24D" w:rsidRPr="00102528" w14:paraId="35EF1C3B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1288C53F" w14:textId="77777777" w:rsidR="000D324D" w:rsidRPr="00102528" w:rsidRDefault="000D324D" w:rsidP="000D324D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1856" w:type="dxa"/>
            <w:gridSpan w:val="2"/>
            <w:noWrap/>
            <w:vAlign w:val="center"/>
            <w:hideMark/>
          </w:tcPr>
          <w:p w14:paraId="2403BE35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36" w:type="dxa"/>
            <w:noWrap/>
            <w:vAlign w:val="center"/>
            <w:hideMark/>
          </w:tcPr>
          <w:p w14:paraId="3EA4B332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14:paraId="4F7B6AFE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36" w:type="dxa"/>
            <w:noWrap/>
            <w:vAlign w:val="center"/>
            <w:hideMark/>
          </w:tcPr>
          <w:p w14:paraId="4CC46658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noWrap/>
            <w:vAlign w:val="center"/>
          </w:tcPr>
          <w:p w14:paraId="2597102B" w14:textId="0EEBE6AA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36" w:type="dxa"/>
            <w:noWrap/>
            <w:vAlign w:val="center"/>
          </w:tcPr>
          <w:p w14:paraId="2F53FF10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14:paraId="446CE08E" w14:textId="0AF765B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0D324D" w:rsidRPr="00102528" w14:paraId="5D08D6EC" w14:textId="77777777" w:rsidTr="002F00D4">
        <w:trPr>
          <w:trHeight w:hRule="exact" w:val="397"/>
        </w:trPr>
        <w:tc>
          <w:tcPr>
            <w:tcW w:w="2059" w:type="dxa"/>
            <w:noWrap/>
          </w:tcPr>
          <w:p w14:paraId="0CD59BED" w14:textId="4D2A6456" w:rsidR="000D324D" w:rsidRPr="00102528" w:rsidRDefault="000D324D" w:rsidP="000D324D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1856" w:type="dxa"/>
            <w:gridSpan w:val="2"/>
            <w:noWrap/>
            <w:vAlign w:val="center"/>
          </w:tcPr>
          <w:p w14:paraId="79CB89B8" w14:textId="510F8C40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36" w:type="dxa"/>
            <w:noWrap/>
            <w:vAlign w:val="center"/>
          </w:tcPr>
          <w:p w14:paraId="106F41A5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14:paraId="17361CB4" w14:textId="1D98E96A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36" w:type="dxa"/>
            <w:noWrap/>
            <w:vAlign w:val="center"/>
          </w:tcPr>
          <w:p w14:paraId="11F7DCFE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noWrap/>
            <w:vAlign w:val="center"/>
          </w:tcPr>
          <w:p w14:paraId="6CE5A734" w14:textId="49602629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236" w:type="dxa"/>
            <w:noWrap/>
            <w:vAlign w:val="center"/>
          </w:tcPr>
          <w:p w14:paraId="414C792A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14:paraId="2DD12317" w14:textId="5005DA2C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</w:tr>
      <w:tr w:rsidR="000D324D" w:rsidRPr="00102528" w14:paraId="34A9E568" w14:textId="77777777" w:rsidTr="002F00D4">
        <w:trPr>
          <w:trHeight w:hRule="exact" w:val="397"/>
        </w:trPr>
        <w:tc>
          <w:tcPr>
            <w:tcW w:w="2059" w:type="dxa"/>
            <w:noWrap/>
            <w:hideMark/>
          </w:tcPr>
          <w:p w14:paraId="311AD63B" w14:textId="77777777" w:rsidR="000D324D" w:rsidRPr="00102528" w:rsidRDefault="000D324D" w:rsidP="000D324D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No. (of 97)&gt;0.025</w:t>
            </w:r>
          </w:p>
        </w:tc>
        <w:tc>
          <w:tcPr>
            <w:tcW w:w="1856" w:type="dxa"/>
            <w:gridSpan w:val="2"/>
            <w:noWrap/>
            <w:vAlign w:val="center"/>
            <w:hideMark/>
          </w:tcPr>
          <w:p w14:paraId="6D996441" w14:textId="668CE8AD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" w:type="dxa"/>
            <w:noWrap/>
            <w:vAlign w:val="center"/>
            <w:hideMark/>
          </w:tcPr>
          <w:p w14:paraId="30A8151D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14:paraId="3B3ECAFC" w14:textId="1961AB10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" w:type="dxa"/>
            <w:noWrap/>
            <w:vAlign w:val="center"/>
            <w:hideMark/>
          </w:tcPr>
          <w:p w14:paraId="72FDEA07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noWrap/>
            <w:vAlign w:val="center"/>
          </w:tcPr>
          <w:p w14:paraId="12080F7F" w14:textId="1DF24F99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" w:type="dxa"/>
            <w:noWrap/>
            <w:vAlign w:val="center"/>
            <w:hideMark/>
          </w:tcPr>
          <w:p w14:paraId="5A4745D7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14:paraId="7B4F269D" w14:textId="5A877E3D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D324D" w:rsidRPr="00102528" w14:paraId="6C05DE25" w14:textId="77777777" w:rsidTr="002F00D4">
        <w:trPr>
          <w:trHeight w:hRule="exact" w:val="397"/>
        </w:trPr>
        <w:tc>
          <w:tcPr>
            <w:tcW w:w="2059" w:type="dxa"/>
            <w:tcBorders>
              <w:bottom w:val="single" w:sz="4" w:space="0" w:color="auto"/>
            </w:tcBorders>
            <w:noWrap/>
            <w:hideMark/>
          </w:tcPr>
          <w:p w14:paraId="74D28498" w14:textId="77777777" w:rsidR="000D324D" w:rsidRPr="00102528" w:rsidRDefault="000D324D" w:rsidP="000D324D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 (of 97)&gt;0.05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B35B5CD" w14:textId="6267EF9C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8C599B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1566ADF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4EC580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7FBAD31" w14:textId="73E46C68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D302E02" w14:textId="77777777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C61CA49" w14:textId="1B02DE4D" w:rsidR="000D324D" w:rsidRPr="00102528" w:rsidRDefault="000D324D" w:rsidP="002F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0C600AD1" w14:textId="36B65B60" w:rsidR="00657309" w:rsidRPr="008E67C1" w:rsidRDefault="00373028" w:rsidP="00230793">
      <w:pPr>
        <w:rPr>
          <w:rFonts w:ascii="Times New Roman" w:hAnsi="Times New Roman"/>
          <w:color w:val="000000"/>
          <w:sz w:val="20"/>
          <w:szCs w:val="20"/>
        </w:rPr>
      </w:pPr>
      <w:r w:rsidRPr="00102528">
        <w:rPr>
          <w:rFonts w:ascii="Times New Roman" w:hAnsi="Times New Roman"/>
          <w:color w:val="000000"/>
          <w:sz w:val="20"/>
          <w:szCs w:val="20"/>
        </w:rPr>
        <w:t>P&lt;0.01 and Heteroskedasticity-robust standard error for all regression coeff</w:t>
      </w:r>
      <w:r w:rsidR="009742B3" w:rsidRPr="00102528">
        <w:rPr>
          <w:rFonts w:ascii="Times New Roman" w:hAnsi="Times New Roman"/>
          <w:color w:val="000000"/>
          <w:sz w:val="20"/>
          <w:szCs w:val="20"/>
        </w:rPr>
        <w:t xml:space="preserve">icients unless otherwise stated; </w:t>
      </w:r>
      <w:r w:rsidR="009742B3" w:rsidRPr="00102528">
        <w:rPr>
          <w:rFonts w:ascii="Times New Roman" w:hAnsi="Times New Roman"/>
          <w:sz w:val="20"/>
          <w:szCs w:val="20"/>
        </w:rPr>
        <w:t xml:space="preserve">there are no health states that had an MAE greater than 0.1 for all models; OLS, ordinary least square; </w:t>
      </w:r>
      <w:r w:rsidR="00D852CE" w:rsidRPr="00102528">
        <w:rPr>
          <w:rFonts w:ascii="Times New Roman" w:hAnsi="Times New Roman"/>
          <w:sz w:val="20"/>
          <w:szCs w:val="20"/>
        </w:rPr>
        <w:t xml:space="preserve">WLS, weighted least square; </w:t>
      </w:r>
      <w:r w:rsidR="009742B3" w:rsidRPr="00102528">
        <w:rPr>
          <w:rFonts w:ascii="Times New Roman" w:hAnsi="Times New Roman"/>
          <w:sz w:val="20"/>
          <w:szCs w:val="20"/>
        </w:rPr>
        <w:t>RE, random effects; Coef., coefficient; SE, standard error</w:t>
      </w:r>
      <w:r w:rsidR="009742B3" w:rsidRPr="00102528">
        <w:rPr>
          <w:rFonts w:ascii="Times New Roman" w:hAnsi="Times New Roman" w:hint="eastAsia"/>
          <w:sz w:val="20"/>
          <w:szCs w:val="20"/>
        </w:rPr>
        <w:t>;</w:t>
      </w:r>
      <w:r w:rsidR="009742B3" w:rsidRPr="00102528">
        <w:rPr>
          <w:rFonts w:ascii="Times New Roman" w:hAnsi="Times New Roman"/>
          <w:sz w:val="20"/>
          <w:szCs w:val="20"/>
        </w:rPr>
        <w:t xml:space="preserve"> MAE, mean absolute error; RMSE, root mean squared error;</w:t>
      </w:r>
      <w:r w:rsidRPr="001025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2528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 xml:space="preserve">† </w:t>
      </w:r>
      <w:r w:rsidRPr="00102528">
        <w:rPr>
          <w:rFonts w:ascii="Times New Roman" w:hAnsi="Times New Roman"/>
          <w:color w:val="000000"/>
          <w:sz w:val="20"/>
          <w:szCs w:val="20"/>
        </w:rPr>
        <w:t>P</w:t>
      </w:r>
      <w:r w:rsidR="000F2035" w:rsidRPr="00102528">
        <w:rPr>
          <w:rFonts w:ascii="Times New Roman" w:hAnsi="Times New Roman"/>
          <w:color w:val="000000"/>
          <w:sz w:val="20"/>
          <w:szCs w:val="20"/>
        </w:rPr>
        <w:t>&lt;0.1</w:t>
      </w:r>
      <w:bookmarkEnd w:id="0"/>
    </w:p>
    <w:sectPr w:rsidR="00657309" w:rsidRPr="008E67C1" w:rsidSect="00373028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A65E" w14:textId="77777777" w:rsidR="00E45E47" w:rsidRDefault="00E45E47" w:rsidP="00373028">
      <w:r>
        <w:separator/>
      </w:r>
    </w:p>
  </w:endnote>
  <w:endnote w:type="continuationSeparator" w:id="0">
    <w:p w14:paraId="457335B7" w14:textId="77777777" w:rsidR="00E45E47" w:rsidRDefault="00E45E47" w:rsidP="0037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92574"/>
      <w:docPartObj>
        <w:docPartGallery w:val="Page Numbers (Bottom of Page)"/>
        <w:docPartUnique/>
      </w:docPartObj>
    </w:sdtPr>
    <w:sdtEndPr/>
    <w:sdtContent>
      <w:p w14:paraId="3A756EDF" w14:textId="02DF75FC" w:rsidR="00373028" w:rsidRDefault="003730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0C" w:rsidRPr="006F170C">
          <w:rPr>
            <w:noProof/>
            <w:lang w:val="zh-CN"/>
          </w:rPr>
          <w:t>1</w:t>
        </w:r>
        <w:r>
          <w:fldChar w:fldCharType="end"/>
        </w:r>
      </w:p>
    </w:sdtContent>
  </w:sdt>
  <w:p w14:paraId="2381E00F" w14:textId="77777777" w:rsidR="00373028" w:rsidRDefault="0037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0AF6" w14:textId="77777777" w:rsidR="00E45E47" w:rsidRDefault="00E45E47" w:rsidP="00373028">
      <w:r>
        <w:separator/>
      </w:r>
    </w:p>
  </w:footnote>
  <w:footnote w:type="continuationSeparator" w:id="0">
    <w:p w14:paraId="13467C58" w14:textId="77777777" w:rsidR="00E45E47" w:rsidRDefault="00E45E47" w:rsidP="0037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7C4"/>
    <w:rsid w:val="000D324D"/>
    <w:rsid w:val="000F2035"/>
    <w:rsid w:val="00101B25"/>
    <w:rsid w:val="00102528"/>
    <w:rsid w:val="001330BF"/>
    <w:rsid w:val="00162E73"/>
    <w:rsid w:val="00190C82"/>
    <w:rsid w:val="0019203B"/>
    <w:rsid w:val="001B20A2"/>
    <w:rsid w:val="00230793"/>
    <w:rsid w:val="002C43F6"/>
    <w:rsid w:val="002F00D4"/>
    <w:rsid w:val="00304385"/>
    <w:rsid w:val="00373028"/>
    <w:rsid w:val="003B4F40"/>
    <w:rsid w:val="003E6ABF"/>
    <w:rsid w:val="00444594"/>
    <w:rsid w:val="004A0F77"/>
    <w:rsid w:val="004A451A"/>
    <w:rsid w:val="004D1F70"/>
    <w:rsid w:val="00556945"/>
    <w:rsid w:val="00565A29"/>
    <w:rsid w:val="005852B1"/>
    <w:rsid w:val="0061778F"/>
    <w:rsid w:val="006263F2"/>
    <w:rsid w:val="006552EA"/>
    <w:rsid w:val="00657309"/>
    <w:rsid w:val="0066398F"/>
    <w:rsid w:val="006A16FE"/>
    <w:rsid w:val="006F170C"/>
    <w:rsid w:val="00742C94"/>
    <w:rsid w:val="00751977"/>
    <w:rsid w:val="00766A0F"/>
    <w:rsid w:val="00821BA8"/>
    <w:rsid w:val="00830110"/>
    <w:rsid w:val="008342D1"/>
    <w:rsid w:val="008518DE"/>
    <w:rsid w:val="00873643"/>
    <w:rsid w:val="008869AE"/>
    <w:rsid w:val="008A17C4"/>
    <w:rsid w:val="008A3AE3"/>
    <w:rsid w:val="008B6FEC"/>
    <w:rsid w:val="008E67C1"/>
    <w:rsid w:val="00962661"/>
    <w:rsid w:val="009742B3"/>
    <w:rsid w:val="00976FAA"/>
    <w:rsid w:val="009C5684"/>
    <w:rsid w:val="009C7B4B"/>
    <w:rsid w:val="009E2E5C"/>
    <w:rsid w:val="00A572EB"/>
    <w:rsid w:val="00A609DC"/>
    <w:rsid w:val="00AA0BEE"/>
    <w:rsid w:val="00AB678B"/>
    <w:rsid w:val="00B30905"/>
    <w:rsid w:val="00B510E2"/>
    <w:rsid w:val="00BE31D6"/>
    <w:rsid w:val="00C0280F"/>
    <w:rsid w:val="00C032BB"/>
    <w:rsid w:val="00C53F28"/>
    <w:rsid w:val="00CE0C27"/>
    <w:rsid w:val="00CF3BED"/>
    <w:rsid w:val="00D852CE"/>
    <w:rsid w:val="00DB2509"/>
    <w:rsid w:val="00DD65F7"/>
    <w:rsid w:val="00E32F58"/>
    <w:rsid w:val="00E45E47"/>
    <w:rsid w:val="00E86FEB"/>
    <w:rsid w:val="00F41B21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032DD"/>
  <w15:chartTrackingRefBased/>
  <w15:docId w15:val="{F7F2AA1F-7D0D-4698-897E-E5CE2EC7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30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3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3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星辰</dc:creator>
  <cp:keywords/>
  <dc:description/>
  <cp:lastModifiedBy>Yamuna R.</cp:lastModifiedBy>
  <cp:revision>65</cp:revision>
  <dcterms:created xsi:type="dcterms:W3CDTF">2021-07-23T01:15:00Z</dcterms:created>
  <dcterms:modified xsi:type="dcterms:W3CDTF">2022-01-15T17:27:00Z</dcterms:modified>
</cp:coreProperties>
</file>