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748B" w14:textId="6CD7F280" w:rsidR="00474025" w:rsidRPr="00816B15" w:rsidRDefault="00816B15" w:rsidP="00816B15">
      <w:pPr>
        <w:tabs>
          <w:tab w:val="right" w:pos="15398"/>
        </w:tabs>
        <w:rPr>
          <w:rFonts w:ascii="Lucida Sans" w:hAnsi="Lucida Sans"/>
          <w:b/>
          <w:bCs/>
          <w:sz w:val="24"/>
          <w:szCs w:val="24"/>
        </w:rPr>
      </w:pPr>
      <w:r w:rsidRPr="00816B15">
        <w:rPr>
          <w:rStyle w:val="Strong"/>
          <w:rFonts w:ascii="Lucida Sans" w:hAnsi="Lucida Sans"/>
          <w:sz w:val="24"/>
          <w:szCs w:val="24"/>
        </w:rPr>
        <w:t>Table S1</w:t>
      </w:r>
      <w:r>
        <w:rPr>
          <w:rStyle w:val="Strong"/>
          <w:rFonts w:ascii="Lucida Sans" w:hAnsi="Lucida Sans"/>
          <w:sz w:val="24"/>
          <w:szCs w:val="24"/>
        </w:rPr>
        <w:t xml:space="preserve">: </w:t>
      </w:r>
      <w:r w:rsidR="00FD6E06" w:rsidRPr="00816B15">
        <w:rPr>
          <w:rStyle w:val="Strong"/>
          <w:rFonts w:ascii="Lucida Sans" w:hAnsi="Lucida Sans"/>
          <w:sz w:val="24"/>
          <w:szCs w:val="24"/>
        </w:rPr>
        <w:t>PRISMA-P 2015 Checklist</w:t>
      </w:r>
      <w:r w:rsidR="00F901FE" w:rsidRPr="00816B15">
        <w:rPr>
          <w:rStyle w:val="Strong"/>
          <w:rFonts w:ascii="Lucida Sans" w:hAnsi="Lucida Sans"/>
          <w:sz w:val="24"/>
          <w:szCs w:val="24"/>
        </w:rPr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5DD3F951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4EBAC4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03CC09E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5B60FF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48E6047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5104FD9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14E32C82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8108F3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E51FA7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A02220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EE18532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3CBFB0A5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0E88FD9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32827F2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A2F454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7A4E918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CF6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9FE3E2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F3FA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9759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AA6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5D9CE" w14:textId="41A61F94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18A0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81DDC" w14:textId="04B54AAA" w:rsidR="0068643A" w:rsidRPr="00FD6E06" w:rsidRDefault="00E442D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86, This protocol identified as scoping review  </w:t>
            </w:r>
          </w:p>
        </w:tc>
      </w:tr>
      <w:tr w:rsidR="0068643A" w:rsidRPr="00FD6E06" w14:paraId="64EBC3C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2AD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6C4C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ABF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F7DF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F5946" w14:textId="4D9A5D4E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09A4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176E45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7A4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A50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CD7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5635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0C5EA" w14:textId="584A59B6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57C8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40400AA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B84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68E9CC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A4C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53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431D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86184" w14:textId="58AA9D34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1D42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4B5C9" w14:textId="28544EBE" w:rsidR="0068643A" w:rsidRPr="00FD6E06" w:rsidRDefault="007E050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4-8, 2</w:t>
            </w:r>
            <w:r w:rsidR="00EC5D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</w:t>
            </w:r>
            <w:r w:rsidR="00EC5D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6543FA0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1B0C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690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2E3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B2422" w14:textId="331EBFF1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62DF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EB2F3" w14:textId="74FE4A8A" w:rsidR="0068643A" w:rsidRPr="00FD6E06" w:rsidRDefault="007E050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EC5D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</w:t>
            </w:r>
            <w:r w:rsidR="00EC5D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1ABA5EA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BD2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46D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226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D8AD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4FCE6" w14:textId="4A961873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701BC" w14:textId="053B8EAE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AF968EA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8F2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14F586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B73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B9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2BE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6D99" w14:textId="4CB21411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66C4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40C79" w14:textId="71D1C3B2" w:rsidR="0068643A" w:rsidRPr="00FD6E06" w:rsidRDefault="007E050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EC5D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EC5D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</w:tr>
      <w:tr w:rsidR="0068643A" w:rsidRPr="00FD6E06" w14:paraId="3C07BC9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FDB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9672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D43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4CB33" w14:textId="164ECE44" w:rsidR="0068643A" w:rsidRPr="00FD6E06" w:rsidRDefault="007E050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4241D" w14:textId="67D4925C" w:rsidR="0068643A" w:rsidRPr="00FD6E06" w:rsidRDefault="007E050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A5C68" w14:textId="2CAF9464" w:rsidR="0068643A" w:rsidRPr="00FD6E06" w:rsidRDefault="007E050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16819C4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B29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20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C09C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F49BE" w14:textId="2CD85FDE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CD7F0" w14:textId="1FB52A6B" w:rsidR="0068643A" w:rsidRPr="00FD6E06" w:rsidRDefault="007E050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4EAD4" w14:textId="2634294D" w:rsidR="0068643A" w:rsidRPr="00FD6E06" w:rsidRDefault="007E050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05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BB4AE3" w:rsidRPr="00FD6E06" w14:paraId="38FB4C7E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5556B2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8380E7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25B8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D6C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AC27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2E435" w14:textId="1657A679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9C01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9F491" w14:textId="4E0AFA8C" w:rsidR="0068643A" w:rsidRPr="00FD6E06" w:rsidRDefault="007E050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66-75</w:t>
            </w:r>
          </w:p>
        </w:tc>
      </w:tr>
      <w:tr w:rsidR="0068643A" w:rsidRPr="00FD6E06" w14:paraId="291DE71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05A2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53D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DB46D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00FF987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898B1" w14:textId="0AAC330E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6B67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3A5D7" w14:textId="2F02C079" w:rsidR="0068643A" w:rsidRPr="00FD6E06" w:rsidRDefault="007E050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BB4AE3" w:rsidRPr="00FD6E06" w14:paraId="74CDA78D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B367FB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381570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CE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FEF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779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B7284" w14:textId="2120EE11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4F97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1FC1A" w14:textId="71107530" w:rsidR="0068643A" w:rsidRPr="00FD6E06" w:rsidRDefault="008C59E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604A313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54CE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37F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FCBB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7A31E" w14:textId="4B7FB1B1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99C1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661FE" w14:textId="65AE45C4" w:rsidR="0068643A" w:rsidRPr="00FD6E06" w:rsidRDefault="008C59E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15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14:paraId="47685A2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63C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282E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F28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C7B30" w14:textId="3DB7B08B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EBF6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07EAC" w14:textId="5D6835D4" w:rsidR="0068643A" w:rsidRPr="00FD6E06" w:rsidRDefault="008C59E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</w:t>
            </w:r>
            <w:r w:rsidR="00B07D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BB4AE3" w:rsidRPr="00FD6E06" w14:paraId="28B628C2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A4C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EC6BFA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6525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F3A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4D1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8BD46" w14:textId="24BE1CBB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20B8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05558" w14:textId="4E45458B" w:rsidR="0068643A" w:rsidRPr="00FD6E06" w:rsidRDefault="008C59E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00D57E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7-179</w:t>
            </w:r>
          </w:p>
        </w:tc>
      </w:tr>
      <w:tr w:rsidR="0068643A" w:rsidRPr="00FD6E06" w14:paraId="0EBEC37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3235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7B8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D49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B89EF" w14:textId="1BF585AB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770F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47C3C" w14:textId="1F38CA97" w:rsidR="0068643A" w:rsidRPr="00FD6E06" w:rsidRDefault="008C59E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D57E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</w:t>
            </w:r>
            <w:r w:rsidR="00D57E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68643A" w:rsidRPr="00FD6E06" w14:paraId="77A032B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8D5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2BC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9EC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9D278" w14:textId="6BCC02C6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C483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A70A5" w14:textId="2774EC62" w:rsidR="0068643A" w:rsidRPr="00FD6E06" w:rsidRDefault="008C59E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D57E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  <w:r w:rsidR="00E340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D57E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</w:t>
            </w:r>
          </w:p>
        </w:tc>
      </w:tr>
      <w:tr w:rsidR="0068643A" w:rsidRPr="00FD6E06" w14:paraId="41D6F82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5BE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1D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200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E20A1" w14:textId="4F40A8B3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69EE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AB24D" w14:textId="1CBD8F0D" w:rsidR="0068643A" w:rsidRPr="00FD6E06" w:rsidRDefault="00E3409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40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="00D57E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192548B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FB9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6AC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761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223E0" w14:textId="68D6046F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6F69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F74EB" w14:textId="141DB3FD" w:rsidR="0068643A" w:rsidRPr="00FD6E06" w:rsidRDefault="00D57EB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195-209</w:t>
            </w:r>
            <w:bookmarkStart w:id="1" w:name="_GoBack"/>
            <w:bookmarkEnd w:id="1"/>
          </w:p>
        </w:tc>
      </w:tr>
      <w:tr w:rsidR="0068643A" w:rsidRPr="00FD6E06" w14:paraId="6254D4D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88A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1BD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EA6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835B9" w14:textId="6D1670C5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1D3A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242AE" w14:textId="41ABED74" w:rsidR="0068643A" w:rsidRPr="00FD6E06" w:rsidRDefault="007033F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220-230</w:t>
            </w:r>
          </w:p>
        </w:tc>
      </w:tr>
      <w:tr w:rsidR="00BB4AE3" w:rsidRPr="00FD6E06" w14:paraId="2FEF0BA7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2ED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1C3435D5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C5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47C6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B98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6ED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C7B1D" w14:textId="4FC2670E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BB9D0" w14:textId="6CEC4403" w:rsidR="0068643A" w:rsidRPr="00FD6E06" w:rsidRDefault="00E34095" w:rsidP="00E340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40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18028C8C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FAFB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6376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8BB3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41C4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DB911" w14:textId="17EA5648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1A2E1" w14:textId="13873C02" w:rsidR="0068643A" w:rsidRPr="00FD6E06" w:rsidRDefault="00E3409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40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0D5BA2DF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6A59C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27D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1389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5291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6133A" w14:textId="73254BB1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C5091" w14:textId="1E62DA7D" w:rsidR="0068643A" w:rsidRPr="00FD6E06" w:rsidRDefault="00E3409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40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2CE08BED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F079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D12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ADB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43859" w14:textId="69C64AAB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734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CD5BE" w14:textId="697FF2D4" w:rsidR="0068643A" w:rsidRPr="00FD6E06" w:rsidRDefault="00E3409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40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203-209</w:t>
            </w:r>
          </w:p>
        </w:tc>
      </w:tr>
      <w:tr w:rsidR="0068643A" w:rsidRPr="00FD6E06" w14:paraId="6DE4823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DBE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476A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6AD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4A97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57779" w14:textId="45D15C22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524DF" w14:textId="7B2E8111" w:rsidR="0068643A" w:rsidRPr="00FD6E06" w:rsidRDefault="00E3409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40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5002552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2D8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475A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819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68C52" w14:textId="696FBC8D" w:rsidR="0068643A" w:rsidRPr="00FD6E06" w:rsidRDefault="005851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224A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37BB5">
              <w:rPr>
                <w:sz w:val="24"/>
                <w:szCs w:val="24"/>
              </w:rPr>
            </w:r>
            <w:r w:rsidR="00A37BB5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4955A" w14:textId="5C4014D4" w:rsidR="0068643A" w:rsidRPr="00FD6E06" w:rsidRDefault="007033F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220-230</w:t>
            </w:r>
          </w:p>
        </w:tc>
      </w:tr>
    </w:tbl>
    <w:p w14:paraId="04892FCE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449E" w14:textId="77777777" w:rsidR="00A37BB5" w:rsidRDefault="00A37BB5" w:rsidP="00FD6E06">
      <w:pPr>
        <w:spacing w:after="0" w:line="240" w:lineRule="auto"/>
      </w:pPr>
      <w:r>
        <w:separator/>
      </w:r>
    </w:p>
  </w:endnote>
  <w:endnote w:type="continuationSeparator" w:id="0">
    <w:p w14:paraId="326308B2" w14:textId="77777777" w:rsidR="00A37BB5" w:rsidRDefault="00A37BB5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DF21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0394ED2A" wp14:editId="035B089A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0AF3" w14:textId="77777777" w:rsidR="00A37BB5" w:rsidRDefault="00A37BB5" w:rsidP="00FD6E06">
      <w:pPr>
        <w:spacing w:after="0" w:line="240" w:lineRule="auto"/>
      </w:pPr>
      <w:r>
        <w:separator/>
      </w:r>
    </w:p>
  </w:footnote>
  <w:footnote w:type="continuationSeparator" w:id="0">
    <w:p w14:paraId="01ACF65F" w14:textId="77777777" w:rsidR="00A37BB5" w:rsidRDefault="00A37BB5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FD679E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7CD743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156FF0"/>
    <w:rsid w:val="001E4CA1"/>
    <w:rsid w:val="002253F7"/>
    <w:rsid w:val="00474025"/>
    <w:rsid w:val="0058512C"/>
    <w:rsid w:val="006625A2"/>
    <w:rsid w:val="00664936"/>
    <w:rsid w:val="0068643A"/>
    <w:rsid w:val="007033FE"/>
    <w:rsid w:val="00750A0E"/>
    <w:rsid w:val="007924AC"/>
    <w:rsid w:val="007E0504"/>
    <w:rsid w:val="00816B15"/>
    <w:rsid w:val="008C59E4"/>
    <w:rsid w:val="009B20D2"/>
    <w:rsid w:val="00A0782F"/>
    <w:rsid w:val="00A37BB5"/>
    <w:rsid w:val="00A46373"/>
    <w:rsid w:val="00B07DE7"/>
    <w:rsid w:val="00B567D4"/>
    <w:rsid w:val="00BB4AE3"/>
    <w:rsid w:val="00CA6DD4"/>
    <w:rsid w:val="00D464FA"/>
    <w:rsid w:val="00D57EBB"/>
    <w:rsid w:val="00E34095"/>
    <w:rsid w:val="00E442D7"/>
    <w:rsid w:val="00EC5D79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46D92"/>
  <w15:docId w15:val="{FDA2EA96-5E70-4BD2-8FE6-B2597869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Tauhid Islam</cp:lastModifiedBy>
  <cp:revision>5</cp:revision>
  <dcterms:created xsi:type="dcterms:W3CDTF">2019-06-04T06:52:00Z</dcterms:created>
  <dcterms:modified xsi:type="dcterms:W3CDTF">2019-06-04T16:07:00Z</dcterms:modified>
</cp:coreProperties>
</file>